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79774F" w14:paraId="104C4654" w14:textId="77777777" w:rsidTr="008A2D04">
        <w:trPr>
          <w:trHeight w:val="170"/>
        </w:trPr>
        <w:tc>
          <w:tcPr>
            <w:tcW w:w="4846" w:type="dxa"/>
            <w:vMerge w:val="restart"/>
          </w:tcPr>
          <w:p w14:paraId="21CB8251" w14:textId="77777777" w:rsidR="0079774F" w:rsidRPr="00A40F81" w:rsidRDefault="0079774F" w:rsidP="0079774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05CD9E" wp14:editId="38AE154B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32ECD" w14:textId="77777777" w:rsidR="0079774F" w:rsidRDefault="0079774F" w:rsidP="0079774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6D372BFD" w14:textId="77777777" w:rsidR="0079774F" w:rsidRPr="00A40F81" w:rsidRDefault="0079774F" w:rsidP="0079774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789F679E" w14:textId="77777777" w:rsidR="0079774F" w:rsidRPr="003F52DD" w:rsidRDefault="0079774F" w:rsidP="0079774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16570905" w14:textId="77777777" w:rsidR="0079774F" w:rsidRDefault="0079774F" w:rsidP="0079774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2401B898" w14:textId="77777777" w:rsidR="0079774F" w:rsidRPr="003F52DD" w:rsidRDefault="0079774F" w:rsidP="0079774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71136666" w14:textId="77777777" w:rsidR="0079774F" w:rsidRPr="003F52DD" w:rsidRDefault="0079774F" w:rsidP="007977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</w:t>
            </w:r>
          </w:p>
        </w:tc>
      </w:tr>
      <w:tr w:rsidR="0079774F" w14:paraId="578BCDB0" w14:textId="77777777" w:rsidTr="00477E78">
        <w:trPr>
          <w:trHeight w:val="197"/>
        </w:trPr>
        <w:tc>
          <w:tcPr>
            <w:tcW w:w="4846" w:type="dxa"/>
            <w:vMerge/>
          </w:tcPr>
          <w:p w14:paraId="5932ADF3" w14:textId="77777777" w:rsidR="0079774F" w:rsidRDefault="0079774F" w:rsidP="0079774F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08482E47" w14:textId="77777777" w:rsidR="0079774F" w:rsidRPr="003F52DD" w:rsidRDefault="0079774F" w:rsidP="0079774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54241BF4" w14:textId="77777777" w:rsidR="0079774F" w:rsidRDefault="0079774F" w:rsidP="0079774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08514865" w14:textId="77777777" w:rsidR="0079774F" w:rsidRPr="003F52DD" w:rsidRDefault="0079774F" w:rsidP="0079774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3152FB9F" w14:textId="77777777" w:rsidR="0079774F" w:rsidRPr="004B79CB" w:rsidRDefault="0079774F" w:rsidP="007977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ESP</w:t>
            </w:r>
          </w:p>
        </w:tc>
      </w:tr>
      <w:tr w:rsidR="0079774F" w14:paraId="0299548D" w14:textId="77777777" w:rsidTr="000127CD">
        <w:trPr>
          <w:trHeight w:val="157"/>
        </w:trPr>
        <w:tc>
          <w:tcPr>
            <w:tcW w:w="4846" w:type="dxa"/>
            <w:vMerge/>
          </w:tcPr>
          <w:p w14:paraId="295ECB5B" w14:textId="77777777" w:rsidR="0079774F" w:rsidRDefault="0079774F" w:rsidP="0079774F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34AC238C" w14:textId="77777777" w:rsidR="0079774F" w:rsidRPr="003F52DD" w:rsidRDefault="0079774F" w:rsidP="0079774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4ADC8242" w14:textId="77777777" w:rsidR="0079774F" w:rsidRDefault="0079774F" w:rsidP="007977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087DF3FF" w14:textId="77777777" w:rsidR="0079774F" w:rsidRPr="003F52DD" w:rsidRDefault="0079774F" w:rsidP="0079774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63064531" w14:textId="77777777" w:rsidR="0079774F" w:rsidRPr="003F52DD" w:rsidRDefault="0079774F" w:rsidP="007977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D52E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4F4D6057" w14:textId="77777777" w:rsidR="000E48A6" w:rsidRDefault="000E48A6" w:rsidP="00477E78">
      <w:pPr>
        <w:rPr>
          <w:rFonts w:ascii="Arial Narrow" w:hAnsi="Arial Narrow" w:cs="Arial"/>
          <w:sz w:val="20"/>
          <w:szCs w:val="20"/>
        </w:rPr>
      </w:pPr>
    </w:p>
    <w:p w14:paraId="6675CF82" w14:textId="77777777" w:rsidR="00C20758" w:rsidRDefault="00C20758" w:rsidP="00477E78">
      <w:pPr>
        <w:rPr>
          <w:rFonts w:ascii="Arial Narrow" w:hAnsi="Arial Narrow" w:cs="Arial"/>
          <w:sz w:val="20"/>
          <w:szCs w:val="20"/>
        </w:rPr>
      </w:pPr>
    </w:p>
    <w:tbl>
      <w:tblPr>
        <w:tblW w:w="1817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330"/>
        <w:gridCol w:w="3240"/>
        <w:gridCol w:w="3118"/>
        <w:gridCol w:w="2965"/>
        <w:gridCol w:w="2374"/>
      </w:tblGrid>
      <w:tr w:rsidR="00D94B20" w:rsidRPr="00321EF0" w14:paraId="62A793DE" w14:textId="77777777" w:rsidTr="00E15BB8">
        <w:trPr>
          <w:trHeight w:val="278"/>
        </w:trPr>
        <w:tc>
          <w:tcPr>
            <w:tcW w:w="3150" w:type="dxa"/>
            <w:shd w:val="clear" w:color="auto" w:fill="D9D9D9" w:themeFill="background1" w:themeFillShade="D9"/>
          </w:tcPr>
          <w:p w14:paraId="50A6A044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235F3C14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79089E9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F075D6E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7897F7C2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7908D385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FRIDAY</w:t>
            </w:r>
          </w:p>
        </w:tc>
      </w:tr>
      <w:tr w:rsidR="00E15BB8" w:rsidRPr="009238A7" w14:paraId="4E9994A1" w14:textId="77777777" w:rsidTr="00585F4D">
        <w:trPr>
          <w:trHeight w:val="27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0A3E8" w14:textId="77777777" w:rsidR="00E15BB8" w:rsidRPr="00E15BB8" w:rsidRDefault="00E15BB8" w:rsidP="00E15BB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B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I.LAYUNIN </w:t>
            </w:r>
          </w:p>
        </w:tc>
        <w:tc>
          <w:tcPr>
            <w:tcW w:w="15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CE994" w14:textId="77777777" w:rsidR="00E15BB8" w:rsidRPr="00E15BB8" w:rsidRDefault="00E15BB8" w:rsidP="00E15BB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8180" w:type="dxa"/>
        <w:tblInd w:w="-3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50"/>
        <w:gridCol w:w="3330"/>
        <w:gridCol w:w="3240"/>
        <w:gridCol w:w="3150"/>
        <w:gridCol w:w="2970"/>
        <w:gridCol w:w="2340"/>
      </w:tblGrid>
      <w:tr w:rsidR="00E15BB8" w:rsidRPr="009238A7" w14:paraId="566371D1" w14:textId="77777777" w:rsidTr="00E15BB8">
        <w:trPr>
          <w:trHeight w:val="75"/>
        </w:trPr>
        <w:tc>
          <w:tcPr>
            <w:tcW w:w="3150" w:type="dxa"/>
            <w:shd w:val="clear" w:color="auto" w:fill="FFFFFF" w:themeFill="background1"/>
          </w:tcPr>
          <w:p w14:paraId="74E7B15D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PamantayangPangnilalaman</w:t>
            </w:r>
            <w:proofErr w:type="spellEnd"/>
          </w:p>
        </w:tc>
        <w:tc>
          <w:tcPr>
            <w:tcW w:w="15030" w:type="dxa"/>
            <w:gridSpan w:val="5"/>
            <w:shd w:val="clear" w:color="auto" w:fill="FFFFFF" w:themeFill="background1"/>
          </w:tcPr>
          <w:p w14:paraId="778C248F" w14:textId="77777777" w:rsidR="00E15BB8" w:rsidRPr="009238A7" w:rsidRDefault="00E15BB8" w:rsidP="00DD4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15BB8" w:rsidRPr="009238A7" w14:paraId="7D3C5C0C" w14:textId="77777777" w:rsidTr="00E15BB8">
        <w:tc>
          <w:tcPr>
            <w:tcW w:w="3150" w:type="dxa"/>
            <w:shd w:val="clear" w:color="auto" w:fill="FFFFFF" w:themeFill="background1"/>
          </w:tcPr>
          <w:p w14:paraId="4012401C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B.PamantayansaPagganap</w:t>
            </w:r>
            <w:proofErr w:type="spellEnd"/>
          </w:p>
        </w:tc>
        <w:tc>
          <w:tcPr>
            <w:tcW w:w="15030" w:type="dxa"/>
            <w:gridSpan w:val="5"/>
            <w:shd w:val="clear" w:color="auto" w:fill="FFFFFF" w:themeFill="background1"/>
          </w:tcPr>
          <w:p w14:paraId="17323C34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Naisasabuhay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pagkamabuting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psotibong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pananaw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bilang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patuna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pag-unlad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ispiritwalidad</w:t>
            </w:r>
            <w:proofErr w:type="spellEnd"/>
          </w:p>
        </w:tc>
      </w:tr>
      <w:tr w:rsidR="00E15BB8" w:rsidRPr="009238A7" w14:paraId="725B7E9D" w14:textId="77777777" w:rsidTr="00E15BB8">
        <w:tc>
          <w:tcPr>
            <w:tcW w:w="3150" w:type="dxa"/>
            <w:shd w:val="clear" w:color="auto" w:fill="FFFFFF" w:themeFill="background1"/>
          </w:tcPr>
          <w:p w14:paraId="0FA42B4D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MgaKasanayansaPagkatuto</w:t>
            </w:r>
            <w:proofErr w:type="spellEnd"/>
          </w:p>
          <w:p w14:paraId="281DF507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Isulatang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code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ngbawatkasanayan</w:t>
            </w:r>
            <w:proofErr w:type="spellEnd"/>
          </w:p>
        </w:tc>
        <w:tc>
          <w:tcPr>
            <w:tcW w:w="15030" w:type="dxa"/>
            <w:gridSpan w:val="5"/>
            <w:shd w:val="clear" w:color="auto" w:fill="FFFFFF" w:themeFill="background1"/>
          </w:tcPr>
          <w:p w14:paraId="204DCF08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Mabibigyan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kahulugan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pag-asa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maipaliliwanag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tumutuloy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</w:t>
            </w:r>
            <w:proofErr w:type="spellEnd"/>
          </w:p>
          <w:p w14:paraId="640C364D" w14:textId="77777777" w:rsidR="00E15BB8" w:rsidRPr="005073C2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Maisasabuhay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positibong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pag-asa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pagmamahal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kapuwa</w:t>
            </w:r>
            <w:proofErr w:type="spellEnd"/>
          </w:p>
          <w:p w14:paraId="438C245B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5BB8" w:rsidRPr="009238A7" w14:paraId="7F61B237" w14:textId="77777777" w:rsidTr="00E15BB8">
        <w:trPr>
          <w:trHeight w:val="328"/>
        </w:trPr>
        <w:tc>
          <w:tcPr>
            <w:tcW w:w="3150" w:type="dxa"/>
            <w:shd w:val="clear" w:color="auto" w:fill="FFFFFF" w:themeFill="background1"/>
          </w:tcPr>
          <w:p w14:paraId="3B1538C8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II.NILALAMAN </w:t>
            </w:r>
          </w:p>
        </w:tc>
        <w:tc>
          <w:tcPr>
            <w:tcW w:w="15030" w:type="dxa"/>
            <w:gridSpan w:val="5"/>
            <w:shd w:val="clear" w:color="auto" w:fill="FFFFFF" w:themeFill="background1"/>
            <w:vAlign w:val="center"/>
          </w:tcPr>
          <w:p w14:paraId="3830324A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Pagmamahal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Paninidgan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Kabutihan</w:t>
            </w:r>
            <w:proofErr w:type="spellEnd"/>
          </w:p>
          <w:p w14:paraId="2C060E5C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Pag-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</w:p>
        </w:tc>
      </w:tr>
      <w:tr w:rsidR="00E15BB8" w:rsidRPr="009238A7" w14:paraId="41DE8E21" w14:textId="77777777" w:rsidTr="00E15BB8">
        <w:tc>
          <w:tcPr>
            <w:tcW w:w="3150" w:type="dxa"/>
            <w:shd w:val="clear" w:color="auto" w:fill="FFFFFF" w:themeFill="background1"/>
          </w:tcPr>
          <w:p w14:paraId="61FEDD2B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III. KAGAMITANG PANTURO </w:t>
            </w:r>
          </w:p>
        </w:tc>
        <w:tc>
          <w:tcPr>
            <w:tcW w:w="3330" w:type="dxa"/>
            <w:shd w:val="clear" w:color="auto" w:fill="auto"/>
          </w:tcPr>
          <w:p w14:paraId="097797C3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C05BED9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14:paraId="13776EB7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F1AD3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75150144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B8" w:rsidRPr="009238A7" w14:paraId="6257D062" w14:textId="77777777" w:rsidTr="00E15BB8">
        <w:tc>
          <w:tcPr>
            <w:tcW w:w="3150" w:type="dxa"/>
            <w:shd w:val="clear" w:color="auto" w:fill="FFFFFF" w:themeFill="background1"/>
          </w:tcPr>
          <w:p w14:paraId="11FF6EB8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A.Sanggunian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0F473D72" w14:textId="77777777" w:rsidR="00E15BB8" w:rsidRPr="009238A7" w:rsidRDefault="00E15BB8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B0D0586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D99A79D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AC02C3F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96E2A42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B8" w:rsidRPr="009238A7" w14:paraId="3763E828" w14:textId="77777777" w:rsidTr="00E15BB8">
        <w:trPr>
          <w:trHeight w:val="168"/>
        </w:trPr>
        <w:tc>
          <w:tcPr>
            <w:tcW w:w="3150" w:type="dxa"/>
            <w:shd w:val="clear" w:color="auto" w:fill="FFFFFF" w:themeFill="background1"/>
          </w:tcPr>
          <w:p w14:paraId="5DE23876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1.Mga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pahinasaGabayngGuro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</w:tcPr>
          <w:p w14:paraId="4A9CE02E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F513254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904B6C0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4E3D5DD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39071A0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5BB8" w:rsidRPr="009238A7" w14:paraId="213CE592" w14:textId="77777777" w:rsidTr="00E15BB8">
        <w:tc>
          <w:tcPr>
            <w:tcW w:w="3150" w:type="dxa"/>
            <w:shd w:val="clear" w:color="auto" w:fill="FFFFFF" w:themeFill="background1"/>
          </w:tcPr>
          <w:p w14:paraId="0ECE28FE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2.Mga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PahinasaKagamitang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Pang-Mag-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</w:tcPr>
          <w:p w14:paraId="16073F50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Ugaling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Pilipino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Makabagong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Panahon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VI</w:t>
            </w:r>
          </w:p>
          <w:p w14:paraId="2F14ABE4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138-144</w:t>
            </w:r>
          </w:p>
        </w:tc>
        <w:tc>
          <w:tcPr>
            <w:tcW w:w="3240" w:type="dxa"/>
            <w:shd w:val="clear" w:color="auto" w:fill="FFFFFF" w:themeFill="background1"/>
          </w:tcPr>
          <w:p w14:paraId="47131CC6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B3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Ugaling</w:t>
            </w:r>
            <w:proofErr w:type="spellEnd"/>
            <w:r w:rsidRPr="000B3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Pilipino </w:t>
            </w:r>
            <w:proofErr w:type="spellStart"/>
            <w:r w:rsidRPr="000B3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0B3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3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Makabagong</w:t>
            </w:r>
            <w:proofErr w:type="spellEnd"/>
            <w:r w:rsidRPr="000B3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3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Panahon</w:t>
            </w:r>
            <w:proofErr w:type="spellEnd"/>
            <w:r w:rsidRPr="000B3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VI</w:t>
            </w:r>
          </w:p>
          <w:p w14:paraId="4343B4B1" w14:textId="77777777" w:rsidR="00E15BB8" w:rsidRPr="000B3D03" w:rsidRDefault="00E15BB8" w:rsidP="00DD4141">
            <w:pPr>
              <w:pStyle w:val="NoSpacing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138-144</w:t>
            </w:r>
          </w:p>
        </w:tc>
        <w:tc>
          <w:tcPr>
            <w:tcW w:w="3150" w:type="dxa"/>
            <w:shd w:val="clear" w:color="auto" w:fill="FFFFFF" w:themeFill="background1"/>
          </w:tcPr>
          <w:p w14:paraId="1777BF33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Ugaling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Pilipino </w:t>
            </w: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Makabagong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Panahon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VI</w:t>
            </w:r>
          </w:p>
          <w:p w14:paraId="67EEB349" w14:textId="77777777" w:rsidR="00E15BB8" w:rsidRPr="004A18FB" w:rsidRDefault="00E15BB8" w:rsidP="00DD4141">
            <w:pPr>
              <w:pStyle w:val="NoSpacing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138-144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0D45B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Ugaling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Pilipino </w:t>
            </w: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Makabagong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Panahon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VI</w:t>
            </w:r>
          </w:p>
          <w:p w14:paraId="5CBF82EB" w14:textId="77777777" w:rsidR="00E15BB8" w:rsidRPr="004A18FB" w:rsidRDefault="00E15BB8" w:rsidP="00DD4141">
            <w:pPr>
              <w:pStyle w:val="NoSpacing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138-144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0E65BC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Ugaling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Pilipino </w:t>
            </w: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Makabagong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Panahon</w:t>
            </w:r>
            <w:proofErr w:type="spellEnd"/>
            <w:r w:rsidRPr="004A18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VI</w:t>
            </w:r>
          </w:p>
          <w:p w14:paraId="5561BA82" w14:textId="77777777" w:rsidR="00E15BB8" w:rsidRPr="004A18FB" w:rsidRDefault="00E15BB8" w:rsidP="00DD4141">
            <w:pPr>
              <w:pStyle w:val="NoSpacing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138-144</w:t>
            </w:r>
          </w:p>
        </w:tc>
      </w:tr>
      <w:tr w:rsidR="00E15BB8" w:rsidRPr="009238A7" w14:paraId="01F4DAC7" w14:textId="77777777" w:rsidTr="00E15BB8">
        <w:tc>
          <w:tcPr>
            <w:tcW w:w="3150" w:type="dxa"/>
            <w:shd w:val="clear" w:color="auto" w:fill="FFFFFF" w:themeFill="background1"/>
          </w:tcPr>
          <w:p w14:paraId="383FCB6F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3.Mga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pahinasaTeksbuk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6C406A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FC2E1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3F733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F389F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2BDE1D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15BB8" w:rsidRPr="009238A7" w14:paraId="76A37119" w14:textId="77777777" w:rsidTr="00E15BB8">
        <w:tc>
          <w:tcPr>
            <w:tcW w:w="3150" w:type="dxa"/>
            <w:shd w:val="clear" w:color="auto" w:fill="FFFFFF" w:themeFill="background1"/>
          </w:tcPr>
          <w:p w14:paraId="2979A869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KaragdagangKagamitanmulasa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portal ng Learning Resource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3E8CC1" w14:textId="77777777" w:rsidR="00E15BB8" w:rsidRPr="009238A7" w:rsidRDefault="00E15BB8" w:rsidP="00DD414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Originallycreated</w:t>
            </w:r>
            <w:proofErr w:type="spellEnd"/>
            <w:r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by:NoruelDonato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AA92F7" w14:textId="77777777" w:rsidR="00E15BB8" w:rsidRDefault="00E15BB8" w:rsidP="00DD4141">
            <w:proofErr w:type="spellStart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Originallycreated</w:t>
            </w:r>
            <w:proofErr w:type="spellEnd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by:NoruelDonato</w:t>
            </w:r>
            <w:proofErr w:type="spellEnd"/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D4F92D" w14:textId="77777777" w:rsidR="00E15BB8" w:rsidRDefault="00E15BB8" w:rsidP="00DD4141">
            <w:proofErr w:type="spellStart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Originallycreated</w:t>
            </w:r>
            <w:proofErr w:type="spellEnd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by:NoruelDonato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681F52" w14:textId="77777777" w:rsidR="00E15BB8" w:rsidRDefault="00E15BB8" w:rsidP="00DD4141">
            <w:proofErr w:type="spellStart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Originallycreated</w:t>
            </w:r>
            <w:proofErr w:type="spellEnd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by:NoruelDonato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865CD1" w14:textId="77777777" w:rsidR="00E15BB8" w:rsidRDefault="00E15BB8" w:rsidP="00DD4141">
            <w:proofErr w:type="spellStart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Originallycreated</w:t>
            </w:r>
            <w:proofErr w:type="spellEnd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B7577">
              <w:rPr>
                <w:rFonts w:asciiTheme="minorHAnsi" w:eastAsiaTheme="minorEastAsia" w:hAnsiTheme="minorHAnsi" w:cstheme="minorHAnsi"/>
                <w:i/>
                <w:iCs/>
                <w:color w:val="0000CC"/>
                <w:kern w:val="24"/>
                <w:sz w:val="20"/>
                <w:szCs w:val="20"/>
              </w:rPr>
              <w:t>by:NoruelDonato</w:t>
            </w:r>
            <w:proofErr w:type="spellEnd"/>
          </w:p>
        </w:tc>
      </w:tr>
      <w:tr w:rsidR="00E15BB8" w:rsidRPr="009238A7" w14:paraId="2305ED59" w14:textId="77777777" w:rsidTr="00E15BB8">
        <w:tc>
          <w:tcPr>
            <w:tcW w:w="3150" w:type="dxa"/>
            <w:shd w:val="clear" w:color="auto" w:fill="FFFFFF" w:themeFill="background1"/>
          </w:tcPr>
          <w:p w14:paraId="7736CE9B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B.Iba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KagamitangPanturo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A0FA56" w14:textId="77777777" w:rsidR="00E15BB8" w:rsidRPr="009238A7" w:rsidRDefault="00E15BB8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B0699F" w14:textId="77777777" w:rsidR="00E15BB8" w:rsidRPr="009238A7" w:rsidRDefault="00E15BB8" w:rsidP="00DD4141">
            <w:pPr>
              <w:pStyle w:val="NoSpacing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D0AAF8" w14:textId="77777777" w:rsidR="00E15BB8" w:rsidRPr="009238A7" w:rsidRDefault="00E15BB8" w:rsidP="00DD4141">
            <w:pPr>
              <w:pStyle w:val="NoSpacing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3B9408" w14:textId="77777777" w:rsidR="00E15BB8" w:rsidRPr="009238A7" w:rsidRDefault="00E15BB8" w:rsidP="00DD4141">
            <w:pPr>
              <w:pStyle w:val="NoSpacing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AAC9A1" w14:textId="77777777" w:rsidR="00E15BB8" w:rsidRPr="009238A7" w:rsidRDefault="00E15BB8" w:rsidP="00DD4141">
            <w:pPr>
              <w:pStyle w:val="NoSpacing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15BB8" w:rsidRPr="009238A7" w14:paraId="40CD57A5" w14:textId="77777777" w:rsidTr="00E15BB8">
        <w:tc>
          <w:tcPr>
            <w:tcW w:w="3150" w:type="dxa"/>
            <w:shd w:val="clear" w:color="auto" w:fill="FFFFFF" w:themeFill="background1"/>
          </w:tcPr>
          <w:p w14:paraId="356F2A3A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IV.PAMAMARAAN </w:t>
            </w:r>
          </w:p>
        </w:tc>
        <w:tc>
          <w:tcPr>
            <w:tcW w:w="3330" w:type="dxa"/>
            <w:shd w:val="clear" w:color="auto" w:fill="auto"/>
          </w:tcPr>
          <w:p w14:paraId="04B3C412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7F75A793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5FAAA5B7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0A44C4D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A0FF240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B8" w:rsidRPr="009238A7" w14:paraId="149BD9EE" w14:textId="77777777" w:rsidTr="00E15BB8">
        <w:trPr>
          <w:trHeight w:val="697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818FB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A.Balik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-Aral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nakaraang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at/o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pagsisimulang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BD305F6" w14:textId="77777777" w:rsidR="00E15BB8" w:rsidRPr="009238A7" w:rsidRDefault="00E15BB8" w:rsidP="00DD4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Ibahagi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repleksyon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ukol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pagiging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mabuting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99891BA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1B3AA8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naipakikita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50" w:type="dxa"/>
            <w:shd w:val="clear" w:color="auto" w:fill="auto"/>
          </w:tcPr>
          <w:p w14:paraId="68A5E757" w14:textId="77777777" w:rsidR="00E15BB8" w:rsidRPr="009238A7" w:rsidRDefault="00E15BB8" w:rsidP="00DD4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Ibahagi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ginawang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takadang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aralin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ukol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pagpapaunald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nito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14:paraId="3FA8EA2B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Pagsagot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pagwawasto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itinakdang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E2C4D3C" w14:textId="77777777" w:rsidR="00E15BB8" w:rsidRPr="009238A7" w:rsidRDefault="00E15BB8" w:rsidP="00DD4141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Ibahagi</w:t>
            </w:r>
            <w:proofErr w:type="spellEnd"/>
            <w:r>
              <w:rPr>
                <w:rFonts w:asciiTheme="minorHAnsi" w:hAnsiTheme="minorHAnsi" w:cstheme="minorHAnsi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</w:rPr>
              <w:t>mga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araling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natutunan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loob</w:t>
            </w:r>
            <w:proofErr w:type="spellEnd"/>
            <w:r>
              <w:rPr>
                <w:rFonts w:asciiTheme="minorHAnsi" w:hAnsiTheme="minorHAnsi" w:cstheme="minorHAnsi"/>
              </w:rPr>
              <w:t xml:space="preserve"> ng 4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araw</w:t>
            </w:r>
            <w:proofErr w:type="spellEnd"/>
          </w:p>
        </w:tc>
      </w:tr>
      <w:tr w:rsidR="00E15BB8" w:rsidRPr="009238A7" w14:paraId="5CCC0737" w14:textId="77777777" w:rsidTr="00E15BB8">
        <w:trPr>
          <w:trHeight w:val="611"/>
        </w:trPr>
        <w:tc>
          <w:tcPr>
            <w:tcW w:w="3150" w:type="dxa"/>
            <w:shd w:val="clear" w:color="auto" w:fill="FFFFFF" w:themeFill="background1"/>
          </w:tcPr>
          <w:p w14:paraId="3A043EDA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Paghahabi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FEBFE4C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Awit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2B877FEE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438A88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Walang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sinuman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nabubuhay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sarili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lamang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2226384F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4AEB51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Walang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sinuman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nabubuhay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sarili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lamang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8325A3D" w14:textId="77777777" w:rsidR="00E15BB8" w:rsidRPr="00A8118E" w:rsidRDefault="00E15BB8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EBCD1DD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B8" w:rsidRPr="009238A7" w14:paraId="4DC6BD7C" w14:textId="77777777" w:rsidTr="00E15BB8">
        <w:trPr>
          <w:trHeight w:val="1610"/>
        </w:trPr>
        <w:tc>
          <w:tcPr>
            <w:tcW w:w="3150" w:type="dxa"/>
            <w:shd w:val="clear" w:color="auto" w:fill="FFFFFF" w:themeFill="background1"/>
          </w:tcPr>
          <w:p w14:paraId="1A3DB39B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C. Pag-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uugnay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halimbawa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C2006FE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Ipakita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larawan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simbahan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bahay-dalanginan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bawat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relihiyon</w:t>
            </w:r>
            <w:proofErr w:type="spellEnd"/>
          </w:p>
          <w:p w14:paraId="03B91545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Pag-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usapan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ito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6E71A71E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usapan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pakikipagkapuwa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19252CCD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2347489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Ipaliwanag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pagkakaunawa</w:t>
            </w:r>
            <w:proofErr w:type="spellEnd"/>
          </w:p>
          <w:p w14:paraId="71679138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pagsikapan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pagtatamo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nakatutulong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pag-asa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matamo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matatamo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40" w:type="dxa"/>
            <w:shd w:val="clear" w:color="auto" w:fill="auto"/>
          </w:tcPr>
          <w:p w14:paraId="2D3B0F4D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B8" w:rsidRPr="009238A7" w14:paraId="57411B6C" w14:textId="77777777" w:rsidTr="00E15BB8">
        <w:trPr>
          <w:trHeight w:val="350"/>
        </w:trPr>
        <w:tc>
          <w:tcPr>
            <w:tcW w:w="31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6026F2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Pagtatalakay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#1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14:paraId="6FC2F724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Basahin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maikling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sanaysay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maipakikita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</w:p>
          <w:p w14:paraId="25900921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Talakayin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pag-usapan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21BB03F1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larawang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iba’t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ibang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yaman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hayaan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pumili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kayamanan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92FCEF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7FE2223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Pangkatang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Gawain</w:t>
            </w:r>
          </w:p>
          <w:p w14:paraId="3B704CDE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nagsasaad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unlad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</w:p>
          <w:p w14:paraId="5E41A44F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tula</w:t>
            </w:r>
            <w:proofErr w:type="spellEnd"/>
          </w:p>
          <w:p w14:paraId="1749455E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  <w:proofErr w:type="spellEnd"/>
          </w:p>
          <w:p w14:paraId="70F6D261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3: skit/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dula</w:t>
            </w:r>
            <w:proofErr w:type="spellEnd"/>
          </w:p>
          <w:p w14:paraId="47F1CC06" w14:textId="77777777" w:rsidR="00E15BB8" w:rsidRPr="00663AB1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4: poster</w:t>
            </w:r>
          </w:p>
        </w:tc>
        <w:tc>
          <w:tcPr>
            <w:tcW w:w="2970" w:type="dxa"/>
            <w:shd w:val="clear" w:color="auto" w:fill="auto"/>
          </w:tcPr>
          <w:p w14:paraId="222CD487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usapan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nakalahad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magbahaginan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karanasan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ditto.</w:t>
            </w:r>
          </w:p>
        </w:tc>
        <w:tc>
          <w:tcPr>
            <w:tcW w:w="2340" w:type="dxa"/>
            <w:shd w:val="clear" w:color="auto" w:fill="auto"/>
          </w:tcPr>
          <w:p w14:paraId="2CE20A6C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higit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mapapunald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matamo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bahagi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ispiritwal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bahagi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6B6A0BB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usapan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magbahaginan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karansan</w:t>
            </w:r>
            <w:proofErr w:type="spellEnd"/>
          </w:p>
        </w:tc>
      </w:tr>
      <w:tr w:rsidR="00E15BB8" w:rsidRPr="009238A7" w14:paraId="1D721C50" w14:textId="77777777" w:rsidTr="00E15BB8">
        <w:tc>
          <w:tcPr>
            <w:tcW w:w="3150" w:type="dxa"/>
            <w:shd w:val="clear" w:color="auto" w:fill="FFFFFF" w:themeFill="background1"/>
          </w:tcPr>
          <w:p w14:paraId="77C5D0E1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E.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Pagtatalakay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#2 </w:t>
            </w:r>
          </w:p>
        </w:tc>
        <w:tc>
          <w:tcPr>
            <w:tcW w:w="3330" w:type="dxa"/>
            <w:shd w:val="clear" w:color="auto" w:fill="auto"/>
          </w:tcPr>
          <w:p w14:paraId="7AEB2EFC" w14:textId="77777777" w:rsidR="00E15BB8" w:rsidRPr="005073C2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Magbahagi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kaugnay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2B768571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kayamanan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 pa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maliban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nabanggit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CE9F852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Hayaang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magbahagi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itinuturing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kayamanan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A</w:t>
            </w:r>
          </w:p>
        </w:tc>
        <w:tc>
          <w:tcPr>
            <w:tcW w:w="3150" w:type="dxa"/>
            <w:shd w:val="clear" w:color="auto" w:fill="auto"/>
          </w:tcPr>
          <w:p w14:paraId="36E84B70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Paglalahad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Gawain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pagbibigay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kaukulang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pagpuna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ebalwasyon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08A2E607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C5F41F4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B8" w:rsidRPr="009238A7" w14:paraId="3B3438D7" w14:textId="77777777" w:rsidTr="00E15BB8">
        <w:trPr>
          <w:trHeight w:val="931"/>
        </w:trPr>
        <w:tc>
          <w:tcPr>
            <w:tcW w:w="3150" w:type="dxa"/>
            <w:shd w:val="clear" w:color="auto" w:fill="FFFFFF" w:themeFill="background1"/>
          </w:tcPr>
          <w:p w14:paraId="3DB4E77A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Paglinang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Kabihasaan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Tungosa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Formative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Assesment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3)</w:t>
            </w:r>
          </w:p>
          <w:p w14:paraId="602118EC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70C5FB42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Gawain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nakalahad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139</w:t>
            </w:r>
          </w:p>
          <w:p w14:paraId="764517E5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1.pagsisimba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pakikinis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misa</w:t>
            </w:r>
            <w:proofErr w:type="spellEnd"/>
          </w:p>
          <w:p w14:paraId="53B2B562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pangagamot</w:t>
            </w:r>
            <w:proofErr w:type="spellEnd"/>
          </w:p>
          <w:p w14:paraId="09E560EC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pagpapatingin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ngngipin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doctor</w:t>
            </w:r>
          </w:p>
          <w:p w14:paraId="3FC3FBED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4.pagbabsa ng banal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kasaulatn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Muslim</w:t>
            </w:r>
          </w:p>
          <w:p w14:paraId="5CA483CB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5.feeding program</w:t>
            </w:r>
          </w:p>
          <w:p w14:paraId="2E60F4A3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6.pagpipinta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ngkalikasan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5895EEA6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paliwanag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kayamangn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taglay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maituturing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hinid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mawawala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mapapalitan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kahit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0AF1438E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14:paraId="64B94B9E" w14:textId="77777777" w:rsidR="00E15BB8" w:rsidRPr="009238A7" w:rsidRDefault="00E15BB8" w:rsidP="00DD4141">
            <w:pPr>
              <w:pStyle w:val="Bodytext20"/>
              <w:shd w:val="clear" w:color="auto" w:fill="auto"/>
              <w:spacing w:line="274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Sagutin</w:t>
            </w:r>
            <w:proofErr w:type="spellEnd"/>
            <w:r>
              <w:rPr>
                <w:rFonts w:asciiTheme="minorHAnsi" w:hAnsiTheme="minorHAnsi" w:cstheme="minorHAnsi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</w:rPr>
              <w:t>mga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tanong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Subukin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natin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pah</w:t>
            </w:r>
            <w:proofErr w:type="spellEnd"/>
            <w:r>
              <w:rPr>
                <w:rFonts w:asciiTheme="minorHAnsi" w:hAnsiTheme="minorHAnsi" w:cstheme="minorHAnsi"/>
              </w:rPr>
              <w:t xml:space="preserve"> 142 A</w:t>
            </w:r>
          </w:p>
        </w:tc>
        <w:tc>
          <w:tcPr>
            <w:tcW w:w="2340" w:type="dxa"/>
            <w:shd w:val="clear" w:color="auto" w:fill="auto"/>
          </w:tcPr>
          <w:p w14:paraId="3396CC9C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Maglahad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ialng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karanasan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pagtamo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</w:p>
        </w:tc>
      </w:tr>
      <w:tr w:rsidR="00E15BB8" w:rsidRPr="009238A7" w14:paraId="5D56EA39" w14:textId="77777777" w:rsidTr="00E15BB8">
        <w:trPr>
          <w:trHeight w:val="3262"/>
        </w:trPr>
        <w:tc>
          <w:tcPr>
            <w:tcW w:w="3150" w:type="dxa"/>
            <w:shd w:val="clear" w:color="auto" w:fill="FFFFFF" w:themeFill="background1"/>
          </w:tcPr>
          <w:p w14:paraId="5D756479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Paglalapat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araw-araw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7B9C6406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Ano-anong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gwain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ginagawa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maaringmaiugnay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ginagawa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shd w:val="clear" w:color="auto" w:fill="auto"/>
          </w:tcPr>
          <w:p w14:paraId="39B633DD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kayamanan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meronka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ngayon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maibahagi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kapuwa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katumbas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halaga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1DF07E87" w14:textId="77777777" w:rsidR="00E15BB8" w:rsidRDefault="00E15BB8" w:rsidP="00E15B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  <w:p w14:paraId="2E32C155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C2FADDF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Markahan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gawaing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antas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hanggang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kung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pinakamataas</w:t>
            </w:r>
            <w:proofErr w:type="spellEnd"/>
          </w:p>
          <w:p w14:paraId="7C2E359A" w14:textId="77777777" w:rsidR="00E15BB8" w:rsidRDefault="00E15BB8" w:rsidP="00E15BB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Pagdarasal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dlanginan</w:t>
            </w:r>
            <w:proofErr w:type="spellEnd"/>
          </w:p>
          <w:p w14:paraId="13CB3CE0" w14:textId="77777777" w:rsidR="00E15BB8" w:rsidRDefault="00E15BB8" w:rsidP="00E15BB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Pagpapakain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nagugutom</w:t>
            </w:r>
            <w:proofErr w:type="spellEnd"/>
          </w:p>
          <w:p w14:paraId="76EB0E73" w14:textId="77777777" w:rsidR="00E15BB8" w:rsidRDefault="00E15BB8" w:rsidP="00E15BB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Pagpapatawad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nakagawa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saiyo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kasalanan</w:t>
            </w:r>
            <w:proofErr w:type="spellEnd"/>
          </w:p>
          <w:p w14:paraId="32965102" w14:textId="77777777" w:rsidR="00E15BB8" w:rsidRDefault="00E15BB8" w:rsidP="00E15BB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pagpunta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spirtiwal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director</w:t>
            </w:r>
          </w:p>
          <w:p w14:paraId="4BAE7DB0" w14:textId="77777777" w:rsidR="00E15BB8" w:rsidRPr="00663AB1" w:rsidRDefault="00E15BB8" w:rsidP="00E15BB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Pagdalaw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ulila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0018991D" w14:textId="77777777" w:rsidR="00E15BB8" w:rsidRPr="009238A7" w:rsidRDefault="00E15BB8" w:rsidP="00DD4141">
            <w:pPr>
              <w:tabs>
                <w:tab w:val="left" w:pos="370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Subukin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Pahinga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142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Titik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ipasgot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pag-usapan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AB6AEA6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magagawa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maituring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nakamit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kapuwa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E15BB8" w:rsidRPr="009238A7" w14:paraId="2C978AA1" w14:textId="77777777" w:rsidTr="00E15BB8">
        <w:trPr>
          <w:trHeight w:val="1048"/>
        </w:trPr>
        <w:tc>
          <w:tcPr>
            <w:tcW w:w="3150" w:type="dxa"/>
            <w:shd w:val="clear" w:color="auto" w:fill="FFFFFF" w:themeFill="background1"/>
          </w:tcPr>
          <w:p w14:paraId="6A6484F7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Paglalahat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2D4DE607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gawaing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isinasagawa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araw-araw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3240" w:type="dxa"/>
            <w:shd w:val="clear" w:color="auto" w:fill="auto"/>
          </w:tcPr>
          <w:p w14:paraId="207E5C68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yamagnmeron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katumabs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material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50" w:type="dxa"/>
            <w:shd w:val="clear" w:color="auto" w:fill="auto"/>
          </w:tcPr>
          <w:p w14:paraId="2AABCEA9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mapapunlad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gawaing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FFFFFF" w:themeFill="background1"/>
          </w:tcPr>
          <w:p w14:paraId="1C23EACF" w14:textId="77777777" w:rsidR="00E15BB8" w:rsidRPr="009238A7" w:rsidRDefault="00E15BB8" w:rsidP="00DD4141">
            <w:pPr>
              <w:tabs>
                <w:tab w:val="left" w:pos="370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mapapunlad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gawaing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matamo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40" w:type="dxa"/>
            <w:shd w:val="clear" w:color="auto" w:fill="auto"/>
          </w:tcPr>
          <w:p w14:paraId="28F3D0A1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mapapunlad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pananlig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gawaing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matamo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E15BB8" w:rsidRPr="009238A7" w14:paraId="62AB9892" w14:textId="77777777" w:rsidTr="00E15BB8">
        <w:trPr>
          <w:trHeight w:val="86"/>
        </w:trPr>
        <w:tc>
          <w:tcPr>
            <w:tcW w:w="3150" w:type="dxa"/>
            <w:shd w:val="clear" w:color="auto" w:fill="FFFFFF" w:themeFill="background1"/>
          </w:tcPr>
          <w:p w14:paraId="4CAE09AB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Pagtataya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4BB5D464" w14:textId="77777777" w:rsidR="00E15BB8" w:rsidRDefault="00E15BB8" w:rsidP="00DD4141">
            <w:pPr>
              <w:pStyle w:val="NoSpacing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Ipaliwanag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</w:p>
          <w:p w14:paraId="19A1D00E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pag-asa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nagtuturo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atin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magtiwala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lahat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nakikita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nalalaman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FB766C0" w14:textId="77777777" w:rsidR="00E15BB8" w:rsidRPr="009238A7" w:rsidRDefault="00E15BB8" w:rsidP="00DD4141">
            <w:pPr>
              <w:pStyle w:val="NoSpacing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9EDC065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Basahin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kwentong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Nasaaan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Kayamanan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0FACB37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Sagutin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140</w:t>
            </w:r>
          </w:p>
        </w:tc>
        <w:tc>
          <w:tcPr>
            <w:tcW w:w="3150" w:type="dxa"/>
            <w:shd w:val="clear" w:color="auto" w:fill="auto"/>
          </w:tcPr>
          <w:p w14:paraId="1052E5BC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Rubrics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57440E39" w14:textId="77777777" w:rsidR="00E15BB8" w:rsidRPr="000B7A93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Sagutan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143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titik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subukin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14:paraId="68E291FF" w14:textId="77777777" w:rsidR="00E15BB8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Repleksyon</w:t>
            </w:r>
            <w:proofErr w:type="spellEnd"/>
          </w:p>
          <w:p w14:paraId="5707D60D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Isulat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pangako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pauunalrin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aktibong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makikilahok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gawaing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kabanalan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magpapalapit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journal</w:t>
            </w:r>
          </w:p>
        </w:tc>
      </w:tr>
      <w:tr w:rsidR="00E15BB8" w:rsidRPr="009238A7" w14:paraId="0187D40D" w14:textId="77777777" w:rsidTr="00E15BB8">
        <w:tc>
          <w:tcPr>
            <w:tcW w:w="3150" w:type="dxa"/>
            <w:shd w:val="clear" w:color="auto" w:fill="FFFFFF" w:themeFill="background1"/>
          </w:tcPr>
          <w:p w14:paraId="6C090FCC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J.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Karagdagang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gawain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>takdang-aralin</w:t>
            </w:r>
            <w:proofErr w:type="spellEnd"/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remediation </w:t>
            </w:r>
          </w:p>
          <w:p w14:paraId="32B0017E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25360655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49DB044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higit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mapapaunlad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pnanalig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Diyos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07FDBD2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essay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tnaong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nakalahad</w:t>
            </w:r>
            <w:proofErr w:type="spellEnd"/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14:paraId="5420ED31" w14:textId="77777777" w:rsidR="00E15BB8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Gwain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tama</w:t>
            </w:r>
            <w:proofErr w:type="spellEnd"/>
          </w:p>
          <w:p w14:paraId="0E384BD8" w14:textId="77777777" w:rsidR="00E15BB8" w:rsidRPr="009238A7" w:rsidRDefault="00E15BB8" w:rsidP="00DD4141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141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Titik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452F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4D9E4" w14:textId="77777777" w:rsidR="00E15BB8" w:rsidRPr="009238A7" w:rsidRDefault="00E15BB8" w:rsidP="00DD4141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E15BB8" w:rsidRPr="009238A7" w14:paraId="0590458D" w14:textId="77777777" w:rsidTr="00E15BB8">
        <w:trPr>
          <w:trHeight w:val="175"/>
        </w:trPr>
        <w:tc>
          <w:tcPr>
            <w:tcW w:w="3150" w:type="dxa"/>
            <w:shd w:val="clear" w:color="auto" w:fill="FFFFFF" w:themeFill="background1"/>
          </w:tcPr>
          <w:p w14:paraId="52DEB07E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V.MGA TALA </w:t>
            </w:r>
          </w:p>
        </w:tc>
        <w:tc>
          <w:tcPr>
            <w:tcW w:w="3330" w:type="dxa"/>
            <w:shd w:val="clear" w:color="auto" w:fill="auto"/>
          </w:tcPr>
          <w:p w14:paraId="4425AD56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7477A032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983D8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3BBAE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7653BD40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B8" w:rsidRPr="009238A7" w14:paraId="0F5A6A39" w14:textId="77777777" w:rsidTr="00E15BB8">
        <w:tc>
          <w:tcPr>
            <w:tcW w:w="3150" w:type="dxa"/>
            <w:shd w:val="clear" w:color="auto" w:fill="FFFFFF" w:themeFill="background1"/>
          </w:tcPr>
          <w:p w14:paraId="0AC8EB19" w14:textId="77777777" w:rsidR="00E15BB8" w:rsidRPr="009238A7" w:rsidRDefault="00E15BB8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VI. PAGNINILAY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14:paraId="58EFCC63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0280D58C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238D1EB3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14:paraId="77DF6D67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5174F7FC" w14:textId="77777777" w:rsidR="00E15BB8" w:rsidRPr="009238A7" w:rsidRDefault="00E15BB8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B8" w:rsidRPr="00C2402E" w14:paraId="1592146B" w14:textId="77777777" w:rsidTr="00E15BB8">
        <w:trPr>
          <w:trHeight w:val="535"/>
        </w:trPr>
        <w:tc>
          <w:tcPr>
            <w:tcW w:w="3150" w:type="dxa"/>
            <w:shd w:val="clear" w:color="auto" w:fill="FFFFFF" w:themeFill="background1"/>
          </w:tcPr>
          <w:p w14:paraId="1AA9C0DC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A.Bilang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ng mag-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nakakuha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ng 80% 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pagtataya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14:paraId="7D587B94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689DDCB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20E867E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724A7021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2CBC9275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14:paraId="594B5EB4" w14:textId="77777777" w:rsidR="00E15BB8" w:rsidRPr="00C2402E" w:rsidRDefault="00E15BB8" w:rsidP="00DD4141">
            <w:pPr>
              <w:tabs>
                <w:tab w:val="left" w:pos="396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3B7D152E" w14:textId="77777777" w:rsidR="00E15BB8" w:rsidRPr="00C2402E" w:rsidRDefault="00E15BB8" w:rsidP="00DD414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8A24DDE" w14:textId="77777777" w:rsidR="00E15BB8" w:rsidRPr="00C2402E" w:rsidRDefault="00E15BB8" w:rsidP="00DD4141">
            <w:pPr>
              <w:tabs>
                <w:tab w:val="left" w:pos="396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15BB8" w:rsidRPr="00C2402E" w14:paraId="66608B4E" w14:textId="77777777" w:rsidTr="00E15BB8">
        <w:tc>
          <w:tcPr>
            <w:tcW w:w="3150" w:type="dxa"/>
            <w:shd w:val="clear" w:color="auto" w:fill="FFFFFF" w:themeFill="background1"/>
          </w:tcPr>
          <w:p w14:paraId="20260D63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B.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Bilang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ng  mag-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nangangailangan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iba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pang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gawain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para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remediation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14:paraId="6EDC5180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52F80BB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A6A48B2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A73A86F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02118704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75754C03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14:paraId="2FF20BB3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73B79F20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15BB8" w:rsidRPr="00C2402E" w14:paraId="245884A8" w14:textId="77777777" w:rsidTr="00E15BB8">
        <w:tc>
          <w:tcPr>
            <w:tcW w:w="3150" w:type="dxa"/>
            <w:shd w:val="clear" w:color="auto" w:fill="FFFFFF" w:themeFill="background1"/>
          </w:tcPr>
          <w:p w14:paraId="20CD12C5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C.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Nakatulong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ba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ang remedial?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Bilang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ng mag-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nakaunawa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aralin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?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14:paraId="7655C476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5EEC36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B98AB81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AF8768A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18E85D95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255AE19E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14:paraId="2A8E1EA0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2939AAC1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15BB8" w:rsidRPr="00C2402E" w14:paraId="7FA34317" w14:textId="77777777" w:rsidTr="00E15BB8">
        <w:tc>
          <w:tcPr>
            <w:tcW w:w="3150" w:type="dxa"/>
            <w:shd w:val="clear" w:color="auto" w:fill="FFFFFF" w:themeFill="background1"/>
          </w:tcPr>
          <w:p w14:paraId="72E5F300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D.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Bilang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mga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mag-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magpatuloy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remediation?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14:paraId="7AA83C42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31CBA85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02C549D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FB6CBC6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02B44260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58630F60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14:paraId="6B51C00C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3A418BF7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15BB8" w:rsidRPr="00C2402E" w14:paraId="57238EFF" w14:textId="77777777" w:rsidTr="00E15BB8">
        <w:trPr>
          <w:trHeight w:val="328"/>
        </w:trPr>
        <w:tc>
          <w:tcPr>
            <w:tcW w:w="3150" w:type="dxa"/>
            <w:shd w:val="clear" w:color="auto" w:fill="FFFFFF" w:themeFill="background1"/>
          </w:tcPr>
          <w:p w14:paraId="3551CAAF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E. Alin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mga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istrateheyang</w:t>
            </w:r>
            <w:proofErr w:type="spellEnd"/>
          </w:p>
          <w:p w14:paraId="1DD962D5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Pagtuturo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ang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nakatulong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lubos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?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Paano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ito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katulong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?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14:paraId="37B15541" w14:textId="77777777" w:rsidR="00E15BB8" w:rsidRPr="00C2402E" w:rsidRDefault="00E15BB8" w:rsidP="00DD4141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9206A38" w14:textId="77777777" w:rsidR="00E15BB8" w:rsidRPr="00C2402E" w:rsidRDefault="00E15BB8" w:rsidP="00DD4141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B97A462" w14:textId="77777777" w:rsidR="00E15BB8" w:rsidRPr="00C2402E" w:rsidRDefault="00E15BB8" w:rsidP="00DD4141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38A2CB9" w14:textId="77777777" w:rsidR="00E15BB8" w:rsidRPr="00C2402E" w:rsidRDefault="00E15BB8" w:rsidP="00DD4141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46E2AF57" w14:textId="77777777" w:rsidR="00E15BB8" w:rsidRPr="00C2402E" w:rsidRDefault="00E15BB8" w:rsidP="00DD4141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016D794C" w14:textId="77777777" w:rsidR="00E15BB8" w:rsidRPr="00C2402E" w:rsidRDefault="00E15BB8" w:rsidP="00DD4141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14:paraId="5FD3002B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3CBA6E3B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15BB8" w:rsidRPr="00C2402E" w14:paraId="309DB28F" w14:textId="77777777" w:rsidTr="00E15BB8">
        <w:tc>
          <w:tcPr>
            <w:tcW w:w="3150" w:type="dxa"/>
          </w:tcPr>
          <w:p w14:paraId="0A31A402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F.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Anong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suliranin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ang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aking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naranasan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solusyonan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tulong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aking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punongguro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at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superbisor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?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14:paraId="2D6D8C43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EAAAE45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4EC754A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E5C8B20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0F520C0A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59A4A510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14:paraId="1C5D30F4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3E2BC7D3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15BB8" w:rsidRPr="00C2402E" w14:paraId="1ACFAF2D" w14:textId="77777777" w:rsidTr="00E15BB8">
        <w:tc>
          <w:tcPr>
            <w:tcW w:w="3150" w:type="dxa"/>
          </w:tcPr>
          <w:p w14:paraId="2CD7E7AD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G.Anong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kagamitang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panturo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ang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aking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nadibuho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nais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kong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ibahagi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mga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kapwa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 ko </w:t>
            </w:r>
            <w:proofErr w:type="spellStart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>guro</w:t>
            </w:r>
            <w:proofErr w:type="spellEnd"/>
            <w:r w:rsidRPr="00C2402E">
              <w:rPr>
                <w:rFonts w:asciiTheme="minorHAnsi" w:hAnsiTheme="minorHAnsi" w:cstheme="minorHAnsi"/>
                <w:sz w:val="18"/>
                <w:szCs w:val="20"/>
              </w:rPr>
              <w:t xml:space="preserve">?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14:paraId="71DF9583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977AF3D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F8A7952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E5D278A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46C2B093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35FCD045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14:paraId="3ECEAAE0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97E3BFA" w14:textId="77777777" w:rsidR="00E15BB8" w:rsidRPr="00C2402E" w:rsidRDefault="00E15BB8" w:rsidP="00DD41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C802485" w14:textId="77777777" w:rsidR="00D94B20" w:rsidRPr="00921004" w:rsidRDefault="00D94B20" w:rsidP="00477E78">
      <w:pPr>
        <w:rPr>
          <w:rFonts w:ascii="Arial Narrow" w:hAnsi="Arial Narrow" w:cs="Arial"/>
          <w:sz w:val="20"/>
          <w:szCs w:val="20"/>
        </w:rPr>
      </w:pPr>
    </w:p>
    <w:sectPr w:rsidR="00D94B20" w:rsidRPr="00921004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0F6"/>
    <w:multiLevelType w:val="hybridMultilevel"/>
    <w:tmpl w:val="B3600C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B38"/>
    <w:multiLevelType w:val="hybridMultilevel"/>
    <w:tmpl w:val="D238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FA2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69E0"/>
    <w:multiLevelType w:val="hybridMultilevel"/>
    <w:tmpl w:val="86F4B5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7364"/>
    <w:multiLevelType w:val="hybridMultilevel"/>
    <w:tmpl w:val="E436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51D"/>
    <w:multiLevelType w:val="hybridMultilevel"/>
    <w:tmpl w:val="7C7E7C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81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3826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3F45"/>
    <w:multiLevelType w:val="hybridMultilevel"/>
    <w:tmpl w:val="06AA1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B6E"/>
    <w:multiLevelType w:val="hybridMultilevel"/>
    <w:tmpl w:val="3224F0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3D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155B"/>
    <w:multiLevelType w:val="hybridMultilevel"/>
    <w:tmpl w:val="E64C9E92"/>
    <w:lvl w:ilvl="0" w:tplc="E13A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0247E"/>
    <w:multiLevelType w:val="hybridMultilevel"/>
    <w:tmpl w:val="82FA1A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45CA5"/>
    <w:multiLevelType w:val="hybridMultilevel"/>
    <w:tmpl w:val="2C1812D8"/>
    <w:lvl w:ilvl="0" w:tplc="E3CC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1666A"/>
    <w:multiLevelType w:val="hybridMultilevel"/>
    <w:tmpl w:val="F896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5B9F"/>
    <w:multiLevelType w:val="hybridMultilevel"/>
    <w:tmpl w:val="1D687C6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4126A"/>
    <w:multiLevelType w:val="multilevel"/>
    <w:tmpl w:val="5CA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33D81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1A0D"/>
    <w:multiLevelType w:val="hybridMultilevel"/>
    <w:tmpl w:val="B89C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E2ABE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E533C"/>
    <w:multiLevelType w:val="hybridMultilevel"/>
    <w:tmpl w:val="093A5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A7034"/>
    <w:multiLevelType w:val="hybridMultilevel"/>
    <w:tmpl w:val="51CC634E"/>
    <w:lvl w:ilvl="0" w:tplc="5E6CC3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22DD2"/>
    <w:multiLevelType w:val="hybridMultilevel"/>
    <w:tmpl w:val="D7B8260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4641D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6AD"/>
    <w:multiLevelType w:val="multilevel"/>
    <w:tmpl w:val="5860EFA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9432BE2"/>
    <w:multiLevelType w:val="hybridMultilevel"/>
    <w:tmpl w:val="AABC88B2"/>
    <w:lvl w:ilvl="0" w:tplc="B35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D5F59"/>
    <w:multiLevelType w:val="singleLevel"/>
    <w:tmpl w:val="5A6D5F59"/>
    <w:lvl w:ilvl="0">
      <w:start w:val="2"/>
      <w:numFmt w:val="decimal"/>
      <w:suff w:val="space"/>
      <w:lvlText w:val="%1."/>
      <w:lvlJc w:val="left"/>
    </w:lvl>
  </w:abstractNum>
  <w:abstractNum w:abstractNumId="27" w15:restartNumberingAfterBreak="0">
    <w:nsid w:val="5A6D6080"/>
    <w:multiLevelType w:val="singleLevel"/>
    <w:tmpl w:val="5A6D6080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A6D6BD3"/>
    <w:multiLevelType w:val="singleLevel"/>
    <w:tmpl w:val="5A6D6BD3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5A6D719A"/>
    <w:multiLevelType w:val="singleLevel"/>
    <w:tmpl w:val="5A6D719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A6D7265"/>
    <w:multiLevelType w:val="singleLevel"/>
    <w:tmpl w:val="5A6D7265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5B175605"/>
    <w:multiLevelType w:val="hybridMultilevel"/>
    <w:tmpl w:val="C2C6D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71D3E"/>
    <w:multiLevelType w:val="hybridMultilevel"/>
    <w:tmpl w:val="60DAE034"/>
    <w:lvl w:ilvl="0" w:tplc="157A29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81B73"/>
    <w:multiLevelType w:val="hybridMultilevel"/>
    <w:tmpl w:val="48C4FB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04E94"/>
    <w:multiLevelType w:val="hybridMultilevel"/>
    <w:tmpl w:val="9D80B96E"/>
    <w:lvl w:ilvl="0" w:tplc="4E4E7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3384E"/>
    <w:multiLevelType w:val="hybridMultilevel"/>
    <w:tmpl w:val="38F4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E2667"/>
    <w:multiLevelType w:val="hybridMultilevel"/>
    <w:tmpl w:val="47C8299A"/>
    <w:lvl w:ilvl="0" w:tplc="783C16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15" w:hanging="360"/>
      </w:pPr>
    </w:lvl>
    <w:lvl w:ilvl="2" w:tplc="3409001B" w:tentative="1">
      <w:start w:val="1"/>
      <w:numFmt w:val="lowerRoman"/>
      <w:lvlText w:val="%3."/>
      <w:lvlJc w:val="right"/>
      <w:pPr>
        <w:ind w:left="1935" w:hanging="180"/>
      </w:pPr>
    </w:lvl>
    <w:lvl w:ilvl="3" w:tplc="3409000F" w:tentative="1">
      <w:start w:val="1"/>
      <w:numFmt w:val="decimal"/>
      <w:lvlText w:val="%4."/>
      <w:lvlJc w:val="left"/>
      <w:pPr>
        <w:ind w:left="2655" w:hanging="360"/>
      </w:pPr>
    </w:lvl>
    <w:lvl w:ilvl="4" w:tplc="34090019" w:tentative="1">
      <w:start w:val="1"/>
      <w:numFmt w:val="lowerLetter"/>
      <w:lvlText w:val="%5."/>
      <w:lvlJc w:val="left"/>
      <w:pPr>
        <w:ind w:left="3375" w:hanging="360"/>
      </w:pPr>
    </w:lvl>
    <w:lvl w:ilvl="5" w:tplc="3409001B" w:tentative="1">
      <w:start w:val="1"/>
      <w:numFmt w:val="lowerRoman"/>
      <w:lvlText w:val="%6."/>
      <w:lvlJc w:val="right"/>
      <w:pPr>
        <w:ind w:left="4095" w:hanging="180"/>
      </w:pPr>
    </w:lvl>
    <w:lvl w:ilvl="6" w:tplc="3409000F" w:tentative="1">
      <w:start w:val="1"/>
      <w:numFmt w:val="decimal"/>
      <w:lvlText w:val="%7."/>
      <w:lvlJc w:val="left"/>
      <w:pPr>
        <w:ind w:left="4815" w:hanging="360"/>
      </w:pPr>
    </w:lvl>
    <w:lvl w:ilvl="7" w:tplc="34090019" w:tentative="1">
      <w:start w:val="1"/>
      <w:numFmt w:val="lowerLetter"/>
      <w:lvlText w:val="%8."/>
      <w:lvlJc w:val="left"/>
      <w:pPr>
        <w:ind w:left="5535" w:hanging="360"/>
      </w:pPr>
    </w:lvl>
    <w:lvl w:ilvl="8" w:tplc="3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708E4402"/>
    <w:multiLevelType w:val="hybridMultilevel"/>
    <w:tmpl w:val="CCBA8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E6957"/>
    <w:multiLevelType w:val="hybridMultilevel"/>
    <w:tmpl w:val="988480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8717B"/>
    <w:multiLevelType w:val="hybridMultilevel"/>
    <w:tmpl w:val="A154B3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0005E"/>
    <w:multiLevelType w:val="hybridMultilevel"/>
    <w:tmpl w:val="91DE8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5"/>
  </w:num>
  <w:num w:numId="4">
    <w:abstractNumId w:val="40"/>
  </w:num>
  <w:num w:numId="5">
    <w:abstractNumId w:val="14"/>
  </w:num>
  <w:num w:numId="6">
    <w:abstractNumId w:val="12"/>
  </w:num>
  <w:num w:numId="7">
    <w:abstractNumId w:val="0"/>
  </w:num>
  <w:num w:numId="8">
    <w:abstractNumId w:val="25"/>
  </w:num>
  <w:num w:numId="9">
    <w:abstractNumId w:val="15"/>
  </w:num>
  <w:num w:numId="10">
    <w:abstractNumId w:val="13"/>
  </w:num>
  <w:num w:numId="11">
    <w:abstractNumId w:val="23"/>
  </w:num>
  <w:num w:numId="12">
    <w:abstractNumId w:val="16"/>
  </w:num>
  <w:num w:numId="13">
    <w:abstractNumId w:val="19"/>
  </w:num>
  <w:num w:numId="14">
    <w:abstractNumId w:val="5"/>
  </w:num>
  <w:num w:numId="15">
    <w:abstractNumId w:val="34"/>
  </w:num>
  <w:num w:numId="16">
    <w:abstractNumId w:val="26"/>
  </w:num>
  <w:num w:numId="17">
    <w:abstractNumId w:val="27"/>
  </w:num>
  <w:num w:numId="18">
    <w:abstractNumId w:val="28"/>
  </w:num>
  <w:num w:numId="19">
    <w:abstractNumId w:val="29"/>
  </w:num>
  <w:num w:numId="20">
    <w:abstractNumId w:val="30"/>
  </w:num>
  <w:num w:numId="21">
    <w:abstractNumId w:val="33"/>
  </w:num>
  <w:num w:numId="22">
    <w:abstractNumId w:val="38"/>
  </w:num>
  <w:num w:numId="23">
    <w:abstractNumId w:val="8"/>
  </w:num>
  <w:num w:numId="24">
    <w:abstractNumId w:val="36"/>
  </w:num>
  <w:num w:numId="25">
    <w:abstractNumId w:val="22"/>
  </w:num>
  <w:num w:numId="26">
    <w:abstractNumId w:val="37"/>
  </w:num>
  <w:num w:numId="27">
    <w:abstractNumId w:val="2"/>
  </w:num>
  <w:num w:numId="28">
    <w:abstractNumId w:val="39"/>
  </w:num>
  <w:num w:numId="29">
    <w:abstractNumId w:val="9"/>
  </w:num>
  <w:num w:numId="30">
    <w:abstractNumId w:val="17"/>
  </w:num>
  <w:num w:numId="31">
    <w:abstractNumId w:val="3"/>
  </w:num>
  <w:num w:numId="32">
    <w:abstractNumId w:val="7"/>
  </w:num>
  <w:num w:numId="33">
    <w:abstractNumId w:val="6"/>
  </w:num>
  <w:num w:numId="34">
    <w:abstractNumId w:val="10"/>
  </w:num>
  <w:num w:numId="35">
    <w:abstractNumId w:val="32"/>
  </w:num>
  <w:num w:numId="36">
    <w:abstractNumId w:val="4"/>
  </w:num>
  <w:num w:numId="37">
    <w:abstractNumId w:val="11"/>
  </w:num>
  <w:num w:numId="38">
    <w:abstractNumId w:val="18"/>
  </w:num>
  <w:num w:numId="39">
    <w:abstractNumId w:val="24"/>
  </w:num>
  <w:num w:numId="40">
    <w:abstractNumId w:val="21"/>
  </w:num>
  <w:num w:numId="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27CD"/>
    <w:rsid w:val="000165BD"/>
    <w:rsid w:val="0002099B"/>
    <w:rsid w:val="00020D82"/>
    <w:rsid w:val="00031D59"/>
    <w:rsid w:val="00061F52"/>
    <w:rsid w:val="00065D3C"/>
    <w:rsid w:val="00077B3C"/>
    <w:rsid w:val="000808C4"/>
    <w:rsid w:val="00096ED5"/>
    <w:rsid w:val="000B42BC"/>
    <w:rsid w:val="000B4997"/>
    <w:rsid w:val="000D7A6F"/>
    <w:rsid w:val="000E4554"/>
    <w:rsid w:val="000E48A6"/>
    <w:rsid w:val="0010259F"/>
    <w:rsid w:val="00105F6F"/>
    <w:rsid w:val="00110CFF"/>
    <w:rsid w:val="001347AC"/>
    <w:rsid w:val="0014044A"/>
    <w:rsid w:val="00144E43"/>
    <w:rsid w:val="00154697"/>
    <w:rsid w:val="001A15FA"/>
    <w:rsid w:val="001D7DD2"/>
    <w:rsid w:val="001E2D3D"/>
    <w:rsid w:val="001E4C1E"/>
    <w:rsid w:val="001E4F1C"/>
    <w:rsid w:val="00201716"/>
    <w:rsid w:val="0020299C"/>
    <w:rsid w:val="00223B3F"/>
    <w:rsid w:val="00231D44"/>
    <w:rsid w:val="00252001"/>
    <w:rsid w:val="00252C90"/>
    <w:rsid w:val="002565B7"/>
    <w:rsid w:val="00271EE7"/>
    <w:rsid w:val="0027327D"/>
    <w:rsid w:val="00291404"/>
    <w:rsid w:val="002939A5"/>
    <w:rsid w:val="002A0E93"/>
    <w:rsid w:val="002A1CAA"/>
    <w:rsid w:val="002C6BE7"/>
    <w:rsid w:val="002E33BD"/>
    <w:rsid w:val="002F29CF"/>
    <w:rsid w:val="002F3871"/>
    <w:rsid w:val="00300AB9"/>
    <w:rsid w:val="00303DC5"/>
    <w:rsid w:val="0031125C"/>
    <w:rsid w:val="00312A20"/>
    <w:rsid w:val="00321EF0"/>
    <w:rsid w:val="00337F2E"/>
    <w:rsid w:val="003443BF"/>
    <w:rsid w:val="00345362"/>
    <w:rsid w:val="00346FD3"/>
    <w:rsid w:val="00350D01"/>
    <w:rsid w:val="00361DC5"/>
    <w:rsid w:val="003952E6"/>
    <w:rsid w:val="003E5FB5"/>
    <w:rsid w:val="003F05D4"/>
    <w:rsid w:val="003F52DD"/>
    <w:rsid w:val="00423796"/>
    <w:rsid w:val="00423B6D"/>
    <w:rsid w:val="004321E9"/>
    <w:rsid w:val="00437643"/>
    <w:rsid w:val="00444A0D"/>
    <w:rsid w:val="00445BAF"/>
    <w:rsid w:val="004718BD"/>
    <w:rsid w:val="00472909"/>
    <w:rsid w:val="00477E78"/>
    <w:rsid w:val="00481FBB"/>
    <w:rsid w:val="004B79CB"/>
    <w:rsid w:val="004C5AD3"/>
    <w:rsid w:val="004C7590"/>
    <w:rsid w:val="004E7814"/>
    <w:rsid w:val="004E7CF4"/>
    <w:rsid w:val="004F1E60"/>
    <w:rsid w:val="00502ED8"/>
    <w:rsid w:val="00507448"/>
    <w:rsid w:val="0052436D"/>
    <w:rsid w:val="005641FA"/>
    <w:rsid w:val="00565170"/>
    <w:rsid w:val="00570B16"/>
    <w:rsid w:val="00595EA6"/>
    <w:rsid w:val="005B1176"/>
    <w:rsid w:val="005C01EF"/>
    <w:rsid w:val="005C0746"/>
    <w:rsid w:val="005E0705"/>
    <w:rsid w:val="005E3F7A"/>
    <w:rsid w:val="005F08C6"/>
    <w:rsid w:val="005F162F"/>
    <w:rsid w:val="005F29B7"/>
    <w:rsid w:val="005F34F8"/>
    <w:rsid w:val="005F6853"/>
    <w:rsid w:val="00614610"/>
    <w:rsid w:val="00634B14"/>
    <w:rsid w:val="006444B4"/>
    <w:rsid w:val="00654718"/>
    <w:rsid w:val="006740E5"/>
    <w:rsid w:val="00681EEF"/>
    <w:rsid w:val="00696FDC"/>
    <w:rsid w:val="006C478A"/>
    <w:rsid w:val="006D630A"/>
    <w:rsid w:val="006F59E3"/>
    <w:rsid w:val="006F6F71"/>
    <w:rsid w:val="007040D5"/>
    <w:rsid w:val="00705F67"/>
    <w:rsid w:val="00711E2D"/>
    <w:rsid w:val="00742EFF"/>
    <w:rsid w:val="007466DF"/>
    <w:rsid w:val="0075419D"/>
    <w:rsid w:val="00785815"/>
    <w:rsid w:val="00787655"/>
    <w:rsid w:val="00790F01"/>
    <w:rsid w:val="0079774F"/>
    <w:rsid w:val="007A0EB9"/>
    <w:rsid w:val="007A52FA"/>
    <w:rsid w:val="007B0775"/>
    <w:rsid w:val="007C6714"/>
    <w:rsid w:val="007D157D"/>
    <w:rsid w:val="007E0386"/>
    <w:rsid w:val="007E35BE"/>
    <w:rsid w:val="007F7081"/>
    <w:rsid w:val="008000AE"/>
    <w:rsid w:val="008040A6"/>
    <w:rsid w:val="008108BC"/>
    <w:rsid w:val="00817FC5"/>
    <w:rsid w:val="008253C6"/>
    <w:rsid w:val="0085258B"/>
    <w:rsid w:val="00854056"/>
    <w:rsid w:val="00855F68"/>
    <w:rsid w:val="00872BF7"/>
    <w:rsid w:val="00876BBB"/>
    <w:rsid w:val="00880DDF"/>
    <w:rsid w:val="00881C4A"/>
    <w:rsid w:val="00894F18"/>
    <w:rsid w:val="008A059A"/>
    <w:rsid w:val="008A2D04"/>
    <w:rsid w:val="008B2141"/>
    <w:rsid w:val="008E3129"/>
    <w:rsid w:val="008E4FB1"/>
    <w:rsid w:val="008E6CDC"/>
    <w:rsid w:val="009026D2"/>
    <w:rsid w:val="00904924"/>
    <w:rsid w:val="00922D01"/>
    <w:rsid w:val="0093261F"/>
    <w:rsid w:val="00946D05"/>
    <w:rsid w:val="00965C7B"/>
    <w:rsid w:val="00971386"/>
    <w:rsid w:val="00974850"/>
    <w:rsid w:val="0097546B"/>
    <w:rsid w:val="00976464"/>
    <w:rsid w:val="009835FA"/>
    <w:rsid w:val="009C7C12"/>
    <w:rsid w:val="00A0334D"/>
    <w:rsid w:val="00A05C04"/>
    <w:rsid w:val="00A11C07"/>
    <w:rsid w:val="00A13B5F"/>
    <w:rsid w:val="00A32D34"/>
    <w:rsid w:val="00A43EFD"/>
    <w:rsid w:val="00A61BA5"/>
    <w:rsid w:val="00A70D71"/>
    <w:rsid w:val="00A80501"/>
    <w:rsid w:val="00A90D7E"/>
    <w:rsid w:val="00AA2BFB"/>
    <w:rsid w:val="00AA662E"/>
    <w:rsid w:val="00AB5E5C"/>
    <w:rsid w:val="00AC2CCC"/>
    <w:rsid w:val="00AC3E9E"/>
    <w:rsid w:val="00AD52CA"/>
    <w:rsid w:val="00AF0B1C"/>
    <w:rsid w:val="00AF68FE"/>
    <w:rsid w:val="00B12A58"/>
    <w:rsid w:val="00B21780"/>
    <w:rsid w:val="00B404FE"/>
    <w:rsid w:val="00B67CF6"/>
    <w:rsid w:val="00B80B3E"/>
    <w:rsid w:val="00BA5818"/>
    <w:rsid w:val="00BC2C07"/>
    <w:rsid w:val="00BC458E"/>
    <w:rsid w:val="00BD593E"/>
    <w:rsid w:val="00BE5F84"/>
    <w:rsid w:val="00BF412D"/>
    <w:rsid w:val="00BF4639"/>
    <w:rsid w:val="00C15FE2"/>
    <w:rsid w:val="00C20758"/>
    <w:rsid w:val="00C24B85"/>
    <w:rsid w:val="00C278AA"/>
    <w:rsid w:val="00C30673"/>
    <w:rsid w:val="00C652FB"/>
    <w:rsid w:val="00C82688"/>
    <w:rsid w:val="00C974D1"/>
    <w:rsid w:val="00CA50CA"/>
    <w:rsid w:val="00CA758C"/>
    <w:rsid w:val="00CB6610"/>
    <w:rsid w:val="00CC58AB"/>
    <w:rsid w:val="00CD1D6A"/>
    <w:rsid w:val="00CD52E7"/>
    <w:rsid w:val="00CE21F5"/>
    <w:rsid w:val="00CE700B"/>
    <w:rsid w:val="00CF0432"/>
    <w:rsid w:val="00D15D4C"/>
    <w:rsid w:val="00D53E4A"/>
    <w:rsid w:val="00D62E7B"/>
    <w:rsid w:val="00D848D6"/>
    <w:rsid w:val="00D8750F"/>
    <w:rsid w:val="00D94B20"/>
    <w:rsid w:val="00DA4AAF"/>
    <w:rsid w:val="00DA6EB2"/>
    <w:rsid w:val="00DD1B31"/>
    <w:rsid w:val="00DF4290"/>
    <w:rsid w:val="00E000C9"/>
    <w:rsid w:val="00E112A3"/>
    <w:rsid w:val="00E15BB8"/>
    <w:rsid w:val="00E17D6C"/>
    <w:rsid w:val="00E471CA"/>
    <w:rsid w:val="00E74122"/>
    <w:rsid w:val="00E911BB"/>
    <w:rsid w:val="00E951B7"/>
    <w:rsid w:val="00EB7352"/>
    <w:rsid w:val="00EC7F0F"/>
    <w:rsid w:val="00ED08F0"/>
    <w:rsid w:val="00ED62B3"/>
    <w:rsid w:val="00EE50A6"/>
    <w:rsid w:val="00EE6957"/>
    <w:rsid w:val="00F00B0C"/>
    <w:rsid w:val="00F21388"/>
    <w:rsid w:val="00F23E80"/>
    <w:rsid w:val="00F31D0C"/>
    <w:rsid w:val="00F37C63"/>
    <w:rsid w:val="00F4012C"/>
    <w:rsid w:val="00F45C6F"/>
    <w:rsid w:val="00F64AFF"/>
    <w:rsid w:val="00F72A3C"/>
    <w:rsid w:val="00F769E4"/>
    <w:rsid w:val="00FB03E4"/>
    <w:rsid w:val="00FC1CDB"/>
    <w:rsid w:val="00FC6548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3FCB"/>
  <w15:docId w15:val="{E44457C1-45B1-423E-9EF1-56645242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742EFF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742EFF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742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77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11C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1C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2A20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4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E74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3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B5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4012C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4012C"/>
    <w:rPr>
      <w:rFonts w:ascii="Calibri" w:eastAsia="Calibri" w:hAnsi="Calibri" w:cs="Times New Roman"/>
      <w:lang w:val="en-PH"/>
    </w:rPr>
  </w:style>
  <w:style w:type="character" w:customStyle="1" w:styleId="DefaultChar">
    <w:name w:val="Default Char"/>
    <w:link w:val="Default"/>
    <w:rsid w:val="00481FBB"/>
    <w:rPr>
      <w:rFonts w:ascii="Gill Sans MT" w:eastAsia="Calibri" w:hAnsi="Gill Sans MT" w:cs="Gill Sans MT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1E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1E60"/>
    <w:rPr>
      <w:i/>
      <w:iCs/>
    </w:rPr>
  </w:style>
  <w:style w:type="character" w:customStyle="1" w:styleId="a">
    <w:name w:val="a"/>
    <w:basedOn w:val="DefaultParagraphFont"/>
    <w:rsid w:val="00CA50CA"/>
  </w:style>
  <w:style w:type="character" w:customStyle="1" w:styleId="l6">
    <w:name w:val="l6"/>
    <w:basedOn w:val="DefaultParagraphFont"/>
    <w:rsid w:val="00CA50CA"/>
  </w:style>
  <w:style w:type="character" w:customStyle="1" w:styleId="mwe-math-mathml-inline">
    <w:name w:val="mwe-math-mathml-inline"/>
    <w:basedOn w:val="DefaultParagraphFont"/>
    <w:rsid w:val="00C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5</cp:revision>
  <dcterms:created xsi:type="dcterms:W3CDTF">2018-02-26T11:07:00Z</dcterms:created>
  <dcterms:modified xsi:type="dcterms:W3CDTF">2020-02-27T14:45:00Z</dcterms:modified>
</cp:coreProperties>
</file>